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416D0" w14:textId="77777777" w:rsidR="008D6D04" w:rsidRDefault="00964CBB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72FC1F7F" w14:textId="77777777" w:rsidR="008D6D04" w:rsidRDefault="00964CBB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-00</w:t>
      </w:r>
      <w:r>
        <w:rPr>
          <w:rFonts w:hAnsi="宋体" w:cs="宋体" w:hint="eastAsia"/>
          <w:color w:val="000000"/>
          <w:u w:val="single"/>
        </w:rPr>
        <w:t>4</w:t>
      </w:r>
      <w:r>
        <w:rPr>
          <w:rFonts w:hAnsi="宋体" w:cs="宋体" w:hint="eastAsia"/>
          <w:color w:val="000000"/>
        </w:rPr>
        <w:t xml:space="preserve">             </w:t>
      </w:r>
    </w:p>
    <w:p w14:paraId="4D514798" w14:textId="77777777" w:rsidR="008D6D04" w:rsidRDefault="008D6D04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8D6D04" w14:paraId="0ADE735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23460D2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6E732084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1B36C0D" w14:textId="2F2EED9B" w:rsidR="008D6D04" w:rsidRDefault="00960E9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张</w:t>
            </w:r>
            <w:r w:rsidRPr="00960E9C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B45118D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53BF3E77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ACC38F7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7B23E7D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物流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C140478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36FC5F3D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7</w:t>
            </w:r>
          </w:p>
        </w:tc>
      </w:tr>
      <w:tr w:rsidR="008D6D04" w14:paraId="719508BC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2FC8636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CB58DC5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21</w:t>
            </w:r>
          </w:p>
          <w:p w14:paraId="5C0CBBB2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6F8982B0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96790C7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6529D910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1179328D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8D6D04" w14:paraId="39794817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D7D195E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43431BC4" w14:textId="77777777" w:rsidR="008D6D04" w:rsidRDefault="008D6D04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08D0859" w14:textId="77777777" w:rsidR="008D6D04" w:rsidRDefault="008D6D04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D85DF27" w14:textId="77777777" w:rsidR="008D6D04" w:rsidRDefault="00964CB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53CEA413" w14:textId="77777777" w:rsidR="008D6D04" w:rsidRDefault="00964CB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近期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无自杀想法。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曾在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年秋天因失恋情绪失控有过自杀想法，但未实施。</w:t>
            </w:r>
          </w:p>
        </w:tc>
      </w:tr>
      <w:tr w:rsidR="008D6D04" w14:paraId="0CD01D34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CCF765D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DFCD016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6C7B10A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5DF8654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7B31191B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59D23C9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8729CFB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FFCFD2E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2789D02A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6D0397DF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3DE64431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45D2E125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46141E02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8D6D04" w14:paraId="45ADB4B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6FD0BA4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B44B73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23BF4F73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D57ABFE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76E1879" w14:textId="77777777" w:rsidR="008D6D04" w:rsidRDefault="00964CB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来访者性格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内向，内心想法较多，较有主见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有好朋友相处，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人际关系正常，与外公外婆、妈妈住一起，亲子交流正常，爸爸则与爷爷奶奶住在一起，父母婚姻关系正常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饮食睡眠正常，近期无影响情绪的重大事件发生，无自杀想法。</w:t>
            </w:r>
          </w:p>
        </w:tc>
      </w:tr>
      <w:tr w:rsidR="008D6D04" w14:paraId="03C1D4F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3F9E93B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5754ABD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C0E104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358544AC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A85BBE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9D45905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267FC38" w14:textId="77777777" w:rsidR="008D6D04" w:rsidRDefault="00964CBB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2A43BD4C" w14:textId="77777777" w:rsidR="008D6D04" w:rsidRDefault="00964CBB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</w:tc>
      </w:tr>
      <w:tr w:rsidR="008D6D04" w14:paraId="3221FDBF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E14D995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0EC03A4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954949A" w14:textId="77777777" w:rsidR="008D6D04" w:rsidRDefault="00964CB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7CD5B29B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D31DC45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CDC158F" w14:textId="77777777" w:rsidR="008D6D04" w:rsidRDefault="008D6D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2340EA0" w14:textId="77777777" w:rsidR="008D6D04" w:rsidRDefault="00964CB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5D105842" w14:textId="77777777" w:rsidR="008D6D04" w:rsidRDefault="008D6D04"/>
    <w:sectPr w:rsidR="008D6D0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B55A" w14:textId="77777777" w:rsidR="00964CBB" w:rsidRDefault="00964CBB">
      <w:r>
        <w:separator/>
      </w:r>
    </w:p>
  </w:endnote>
  <w:endnote w:type="continuationSeparator" w:id="0">
    <w:p w14:paraId="7E7CC3E7" w14:textId="77777777" w:rsidR="00964CBB" w:rsidRDefault="0096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6395" w14:textId="77777777" w:rsidR="008D6D04" w:rsidRDefault="00964CB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2C41A7" wp14:editId="39DF5C5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54F31" w14:textId="77777777" w:rsidR="008D6D04" w:rsidRDefault="00964CBB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2C41A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48E54F31" w14:textId="77777777" w:rsidR="008D6D04" w:rsidRDefault="00964CBB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94F1A" w14:textId="77777777" w:rsidR="00964CBB" w:rsidRDefault="00964CBB">
      <w:r>
        <w:separator/>
      </w:r>
    </w:p>
  </w:footnote>
  <w:footnote w:type="continuationSeparator" w:id="0">
    <w:p w14:paraId="3D3873C0" w14:textId="77777777" w:rsidR="00964CBB" w:rsidRDefault="00964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0249" w14:textId="77777777" w:rsidR="008D6D04" w:rsidRDefault="00964CBB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8D6D04"/>
    <w:rsid w:val="00947904"/>
    <w:rsid w:val="00960E9C"/>
    <w:rsid w:val="00964CBB"/>
    <w:rsid w:val="00A03EF5"/>
    <w:rsid w:val="00A80537"/>
    <w:rsid w:val="00AE0C00"/>
    <w:rsid w:val="00B264DE"/>
    <w:rsid w:val="00C03C92"/>
    <w:rsid w:val="00CB5D58"/>
    <w:rsid w:val="00DB4BEA"/>
    <w:rsid w:val="00E82131"/>
    <w:rsid w:val="00F4707A"/>
    <w:rsid w:val="00F53798"/>
    <w:rsid w:val="00F74F08"/>
    <w:rsid w:val="00F74F7C"/>
    <w:rsid w:val="30571FC7"/>
    <w:rsid w:val="44452EAD"/>
    <w:rsid w:val="552C58C7"/>
    <w:rsid w:val="5730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4D6CE"/>
  <w15:docId w15:val="{1121DD61-315D-4494-9462-4EE94A35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